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21E32CD1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602D67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3208790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D746C0" w:rsidRPr="000B3A4D">
              <w:rPr>
                <w:rFonts w:ascii="Arial" w:eastAsia="Arial" w:hAnsi="Arial" w:cs="Arial"/>
                <w:b/>
                <w:bCs/>
                <w:sz w:val="28"/>
                <w:szCs w:val="24"/>
              </w:rPr>
              <w:t xml:space="preserve"> Create Computer Aided Drawing with modelling of Advance Level</w:t>
            </w:r>
            <w:r w:rsidR="00D746C0">
              <w:rPr>
                <w:rFonts w:ascii="Arial" w:eastAsia="Arial" w:hAnsi="Arial" w:cs="Arial"/>
                <w:b/>
                <w:bCs/>
                <w:sz w:val="28"/>
                <w:szCs w:val="24"/>
              </w:rPr>
              <w:t xml:space="preserve"> Jewelry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91C2978" w:rsidR="00D3033E" w:rsidRPr="006B6F1B" w:rsidRDefault="00EF596F" w:rsidP="00EF596F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A568A60" w:rsidR="00D3033E" w:rsidRPr="006B6F1B" w:rsidRDefault="00431AC0" w:rsidP="001D2C9E">
            <w:pPr>
              <w:rPr>
                <w:rFonts w:asciiTheme="minorBidi" w:hAnsiTheme="minorBidi"/>
                <w:b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6C54B7" w:rsidRPr="000B3A4D">
              <w:rPr>
                <w:rFonts w:ascii="Arial" w:eastAsia="Arial" w:hAnsi="Arial" w:cs="Arial"/>
                <w:b/>
                <w:bCs/>
                <w:sz w:val="28"/>
              </w:rPr>
              <w:t xml:space="preserve"> </w:t>
            </w:r>
            <w:r w:rsidR="001D2C9E">
              <w:rPr>
                <w:rFonts w:ascii="Arial" w:eastAsia="Arial" w:hAnsi="Arial" w:cs="Arial"/>
                <w:b/>
              </w:rPr>
              <w:t>(0214CAD 06</w:t>
            </w:r>
            <w:r w:rsidR="001D2C9E">
              <w:rPr>
                <w:rFonts w:ascii="Arial" w:eastAsia="Arial" w:hAnsi="Arial" w:cs="Arial"/>
                <w:b/>
              </w:rPr>
              <w:t xml:space="preserve">) </w:t>
            </w:r>
            <w:r w:rsidR="006C54B7" w:rsidRPr="006C54B7">
              <w:rPr>
                <w:rFonts w:ascii="Arial" w:eastAsia="Arial" w:hAnsi="Arial" w:cs="Arial"/>
                <w:b/>
                <w:bCs/>
                <w:szCs w:val="22"/>
              </w:rPr>
              <w:t xml:space="preserve">Create Computer Aided </w:t>
            </w:r>
            <w:r w:rsidR="001D2C9E">
              <w:rPr>
                <w:rFonts w:ascii="Arial" w:eastAsia="Arial" w:hAnsi="Arial" w:cs="Arial"/>
                <w:b/>
                <w:bCs/>
                <w:szCs w:val="22"/>
              </w:rPr>
              <w:t>Advanced Modeling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1BCBD1" w14:textId="77777777" w:rsidR="00853E81" w:rsidRPr="00853E81" w:rsidRDefault="00853E81" w:rsidP="00853E8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853E81">
              <w:rPr>
                <w:rFonts w:ascii="Arial" w:eastAsia="Arial" w:hAnsi="Arial" w:cs="Arial"/>
              </w:rPr>
              <w:t xml:space="preserve">Setup interface of Jewelry CAD software </w:t>
            </w:r>
          </w:p>
          <w:p w14:paraId="3721C1B1" w14:textId="276855A9" w:rsidR="00A034AF" w:rsidRPr="00853E81" w:rsidRDefault="00853E81" w:rsidP="00853E8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853E81">
              <w:rPr>
                <w:rFonts w:ascii="Arial" w:eastAsia="Arial" w:hAnsi="Arial" w:cs="Arial"/>
              </w:rPr>
              <w:t>Create 2D Drawings. Understand of sample pictures</w:t>
            </w:r>
          </w:p>
          <w:p w14:paraId="1EDF84BB" w14:textId="77777777" w:rsidR="0096671C" w:rsidRPr="00853E81" w:rsidRDefault="00853E81" w:rsidP="00853E81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853E81">
              <w:rPr>
                <w:rFonts w:ascii="Arial" w:eastAsia="Arial" w:hAnsi="Arial" w:cs="Arial"/>
              </w:rPr>
              <w:t>Create 3D Drawings, 3D solid jewelry models. Understand of Sample models to create as it is.</w:t>
            </w:r>
          </w:p>
          <w:p w14:paraId="7B148A98" w14:textId="34E7795A" w:rsidR="00853E81" w:rsidRPr="00853E81" w:rsidRDefault="00853E81" w:rsidP="00853E81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853E81">
              <w:rPr>
                <w:rFonts w:ascii="Arial" w:eastAsia="Arial" w:hAnsi="Arial" w:cs="Arial"/>
              </w:rPr>
              <w:t>Perform Advance Rendering and Animation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8C28468" w:rsidR="005E2947" w:rsidRPr="00AC267E" w:rsidRDefault="00AC267E" w:rsidP="00AC267E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C267E">
              <w:rPr>
                <w:rFonts w:ascii="Arial" w:eastAsia="Arial" w:hAnsi="Arial" w:cs="Arial"/>
                <w:b/>
                <w:bCs/>
              </w:rPr>
              <w:t xml:space="preserve">Setup interface of Jewelry CAD software </w:t>
            </w:r>
          </w:p>
          <w:p w14:paraId="35F9D346" w14:textId="738E72DA" w:rsidR="007F1D02" w:rsidRPr="007F1D02" w:rsidRDefault="00B84958" w:rsidP="007F1D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7F1D02">
              <w:rPr>
                <w:rFonts w:ascii="Arial" w:eastAsia="Arial" w:hAnsi="Arial" w:cs="Arial"/>
                <w:color w:val="000000"/>
              </w:rPr>
              <w:t>Analyze</w:t>
            </w:r>
            <w:r w:rsidR="007F1D02" w:rsidRPr="007F1D02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jewelry</w:t>
            </w:r>
            <w:r w:rsidR="007F1D02" w:rsidRPr="007F1D02">
              <w:rPr>
                <w:rFonts w:ascii="Arial" w:eastAsia="Arial" w:hAnsi="Arial" w:cs="Arial"/>
                <w:color w:val="000000"/>
              </w:rPr>
              <w:t xml:space="preserve"> article on measurements (Rings, Earing, Bangles, and Pendants etc.)</w:t>
            </w:r>
          </w:p>
          <w:p w14:paraId="4C2AE8EA" w14:textId="62437607" w:rsidR="007F1D02" w:rsidRPr="007F1D02" w:rsidRDefault="007F1D02" w:rsidP="007F1D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7F1D02">
              <w:rPr>
                <w:rFonts w:ascii="Arial" w:eastAsia="Arial" w:hAnsi="Arial" w:cs="Arial"/>
                <w:color w:val="000000"/>
              </w:rPr>
              <w:t xml:space="preserve">Set up canvas in CAD </w:t>
            </w:r>
            <w:r w:rsidR="00B84958">
              <w:rPr>
                <w:rFonts w:ascii="Arial" w:eastAsia="Arial" w:hAnsi="Arial" w:cs="Arial"/>
                <w:color w:val="000000"/>
              </w:rPr>
              <w:t>Jewelry</w:t>
            </w:r>
            <w:r w:rsidRPr="007F1D02">
              <w:rPr>
                <w:rFonts w:ascii="Arial" w:eastAsia="Arial" w:hAnsi="Arial" w:cs="Arial"/>
                <w:color w:val="000000"/>
              </w:rPr>
              <w:t xml:space="preserve"> software.</w:t>
            </w:r>
          </w:p>
          <w:p w14:paraId="487A266C" w14:textId="35163A19" w:rsidR="00A034AF" w:rsidRPr="007F1D02" w:rsidRDefault="005E2947" w:rsidP="00AC267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C267E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7F1D0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 </w:t>
            </w:r>
            <w:r w:rsidR="00A034AF" w:rsidRPr="007F1D02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AC267E" w:rsidRPr="007F1D02">
              <w:rPr>
                <w:rFonts w:ascii="Arial" w:eastAsia="Arial" w:hAnsi="Arial" w:cs="Arial"/>
                <w:b/>
                <w:bCs/>
              </w:rPr>
              <w:t xml:space="preserve"> Create 2D Drawings. Understand of sample picture</w:t>
            </w:r>
          </w:p>
          <w:p w14:paraId="3701CCA5" w14:textId="79C476ED" w:rsidR="00A034AF" w:rsidRPr="007F1D02" w:rsidRDefault="00A034AF" w:rsidP="00AC267E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F1D02">
              <w:rPr>
                <w:rFonts w:ascii="Arial" w:eastAsia="Arial" w:hAnsi="Arial" w:cs="Arial"/>
                <w:b/>
                <w:bCs/>
              </w:rPr>
              <w:t xml:space="preserve">Training and Usage Instructions </w:t>
            </w:r>
          </w:p>
          <w:p w14:paraId="44D17AC7" w14:textId="77777777" w:rsidR="007F1D02" w:rsidRPr="007F1D02" w:rsidRDefault="007F1D02" w:rsidP="007F1D0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7F1D02">
              <w:rPr>
                <w:rFonts w:ascii="Arial" w:eastAsia="Arial" w:hAnsi="Arial" w:cs="Arial"/>
                <w:color w:val="000000"/>
              </w:rPr>
              <w:t>Scan and import image of manual 2D drawing if required.</w:t>
            </w:r>
          </w:p>
          <w:p w14:paraId="335FF837" w14:textId="3572B7AA" w:rsidR="007F1D02" w:rsidRPr="007F1D02" w:rsidRDefault="00B84958" w:rsidP="007F1D0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color w:val="000000"/>
              </w:rPr>
            </w:pPr>
            <w:r w:rsidRPr="007F1D02">
              <w:rPr>
                <w:rFonts w:ascii="Arial" w:eastAsia="Arial" w:hAnsi="Arial" w:cs="Arial"/>
                <w:color w:val="000000"/>
              </w:rPr>
              <w:t>Practice</w:t>
            </w:r>
            <w:r w:rsidR="007F1D02" w:rsidRPr="007F1D02">
              <w:rPr>
                <w:rFonts w:ascii="Arial" w:eastAsia="Arial" w:hAnsi="Arial" w:cs="Arial"/>
                <w:color w:val="000000"/>
              </w:rPr>
              <w:t xml:space="preserve"> on line work</w:t>
            </w:r>
          </w:p>
          <w:p w14:paraId="03C21A3F" w14:textId="74CA5F55" w:rsidR="007F1D02" w:rsidRPr="007F1D02" w:rsidRDefault="00644B19" w:rsidP="007F1D0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Interpret</w:t>
            </w:r>
            <w:r w:rsidR="007F1D02" w:rsidRPr="007F1D02">
              <w:rPr>
                <w:rFonts w:ascii="Arial" w:eastAsia="Arial" w:hAnsi="Arial" w:cs="Arial"/>
                <w:color w:val="000000"/>
              </w:rPr>
              <w:t xml:space="preserve"> jpeg pdf sample files</w:t>
            </w:r>
          </w:p>
          <w:p w14:paraId="0CC7F567" w14:textId="2D84C3B1" w:rsidR="00A034AF" w:rsidRPr="007F1D02" w:rsidRDefault="007F1D02" w:rsidP="007F1D02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F1D02">
              <w:rPr>
                <w:rFonts w:ascii="Arial" w:eastAsia="Arial" w:hAnsi="Arial" w:cs="Arial"/>
                <w:color w:val="000000"/>
              </w:rPr>
              <w:t>Draw rails and cross sections</w:t>
            </w:r>
          </w:p>
          <w:p w14:paraId="525E3986" w14:textId="01D14C80" w:rsidR="00A034AF" w:rsidRPr="00AC267E" w:rsidRDefault="005E2947" w:rsidP="00A034A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A034AF" w:rsidRPr="00A034AF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AC267E" w:rsidRPr="00853E81">
              <w:rPr>
                <w:rFonts w:ascii="Arial" w:eastAsia="Arial" w:hAnsi="Arial" w:cs="Arial"/>
              </w:rPr>
              <w:t xml:space="preserve"> </w:t>
            </w:r>
            <w:r w:rsidR="00AC267E" w:rsidRPr="00AC267E">
              <w:rPr>
                <w:rFonts w:ascii="Arial" w:eastAsia="Arial" w:hAnsi="Arial" w:cs="Arial"/>
                <w:b/>
                <w:bCs/>
              </w:rPr>
              <w:t>Create 3D Drawings, 3D solid jewelry models. Understand of Sample models to create as it is.</w:t>
            </w:r>
          </w:p>
          <w:p w14:paraId="79011CA2" w14:textId="77777777" w:rsidR="007F1D02" w:rsidRPr="006168AB" w:rsidRDefault="007F1D02" w:rsidP="006168AB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6168AB">
              <w:rPr>
                <w:rFonts w:ascii="Arial" w:eastAsia="Arial" w:hAnsi="Arial" w:cs="Arial"/>
                <w:color w:val="000000"/>
              </w:rPr>
              <w:t>Generate 3D surfaces using rails, cross sections etc.</w:t>
            </w:r>
          </w:p>
          <w:p w14:paraId="3AB4596E" w14:textId="14EAAD04" w:rsidR="007F1D02" w:rsidRPr="006168AB" w:rsidRDefault="007F1D02" w:rsidP="006168AB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 xml:space="preserve">Place intermediate design components on jeweler article </w:t>
            </w:r>
          </w:p>
          <w:p w14:paraId="33D79E10" w14:textId="0F15277F" w:rsidR="007F1D02" w:rsidRPr="006168AB" w:rsidRDefault="007F1D02" w:rsidP="006168AB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 xml:space="preserve">Assemble different parts (links, hinges and findings etc.) of jeweler article. </w:t>
            </w:r>
          </w:p>
          <w:p w14:paraId="7873AF6A" w14:textId="3288D78F" w:rsidR="007F1D02" w:rsidRPr="006168AB" w:rsidRDefault="007F1D02" w:rsidP="006168AB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>Assign material to 3D model and calculate weight of jewelry article and its components.</w:t>
            </w:r>
          </w:p>
          <w:p w14:paraId="091D7736" w14:textId="18835B78" w:rsidR="007F1D02" w:rsidRPr="006168AB" w:rsidRDefault="007F1D02" w:rsidP="006168AB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>Create design and cost report of jewelry article.</w:t>
            </w:r>
          </w:p>
          <w:p w14:paraId="5C3C85C0" w14:textId="77777777" w:rsidR="00AC267E" w:rsidRDefault="00AC267E" w:rsidP="00AC267E">
            <w:pPr>
              <w:spacing w:line="360" w:lineRule="auto"/>
              <w:ind w:left="6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4. </w:t>
            </w:r>
            <w:r w:rsidRPr="00AC267E">
              <w:rPr>
                <w:rFonts w:ascii="Arial" w:eastAsia="Arial" w:hAnsi="Arial" w:cs="Arial"/>
                <w:b/>
                <w:bCs/>
              </w:rPr>
              <w:t>Create 3D Drawings, 3D solid jewelry models. Understand of Sample models to create as it is.</w:t>
            </w:r>
          </w:p>
          <w:p w14:paraId="18E3F011" w14:textId="77777777" w:rsidR="006168AB" w:rsidRPr="006168AB" w:rsidRDefault="006168AB" w:rsidP="006168AB">
            <w:pPr>
              <w:pStyle w:val="ListParagraph"/>
              <w:numPr>
                <w:ilvl w:val="0"/>
                <w:numId w:val="15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>Prepare 3D model for presentation.</w:t>
            </w:r>
          </w:p>
          <w:p w14:paraId="7B7D836E" w14:textId="0477FE67" w:rsidR="006168AB" w:rsidRPr="006168AB" w:rsidRDefault="006168AB" w:rsidP="006168AB">
            <w:pPr>
              <w:pStyle w:val="ListParagraph"/>
              <w:numPr>
                <w:ilvl w:val="0"/>
                <w:numId w:val="15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>Apply customized parameters</w:t>
            </w:r>
          </w:p>
          <w:p w14:paraId="19280933" w14:textId="79E2D6C1" w:rsidR="006168AB" w:rsidRPr="006168AB" w:rsidRDefault="006168AB" w:rsidP="006168AB">
            <w:pPr>
              <w:pStyle w:val="ListParagraph"/>
              <w:numPr>
                <w:ilvl w:val="0"/>
                <w:numId w:val="15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>Create customized color of metal according to Karat age.</w:t>
            </w:r>
          </w:p>
          <w:p w14:paraId="2FF5B548" w14:textId="7EB7F164" w:rsidR="006168AB" w:rsidRPr="006168AB" w:rsidRDefault="006168AB" w:rsidP="006168AB">
            <w:pPr>
              <w:pStyle w:val="ListParagraph"/>
              <w:numPr>
                <w:ilvl w:val="0"/>
                <w:numId w:val="15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lastRenderedPageBreak/>
              <w:t xml:space="preserve">Create advance level (object and camera) animation of 3D </w:t>
            </w:r>
            <w:r w:rsidR="00B84958">
              <w:rPr>
                <w:rFonts w:ascii="Arial" w:eastAsia="Arial" w:hAnsi="Arial" w:cs="Arial"/>
              </w:rPr>
              <w:t>Jewelry</w:t>
            </w:r>
            <w:r w:rsidRPr="006168AB">
              <w:rPr>
                <w:rFonts w:ascii="Arial" w:eastAsia="Arial" w:hAnsi="Arial" w:cs="Arial"/>
              </w:rPr>
              <w:t xml:space="preserve"> Article for presentation.</w:t>
            </w:r>
          </w:p>
          <w:p w14:paraId="00385723" w14:textId="0E3C8FFE" w:rsidR="006168AB" w:rsidRPr="006168AB" w:rsidRDefault="006168AB" w:rsidP="006168AB">
            <w:pPr>
              <w:pStyle w:val="ListParagraph"/>
              <w:numPr>
                <w:ilvl w:val="0"/>
                <w:numId w:val="15"/>
              </w:numPr>
              <w:tabs>
                <w:tab w:val="left" w:pos="1050"/>
              </w:tabs>
              <w:rPr>
                <w:rFonts w:ascii="Arial" w:eastAsia="Arial" w:hAnsi="Arial" w:cs="Arial"/>
              </w:rPr>
            </w:pPr>
            <w:r w:rsidRPr="006168AB">
              <w:rPr>
                <w:rFonts w:ascii="Arial" w:eastAsia="Arial" w:hAnsi="Arial" w:cs="Arial"/>
              </w:rPr>
              <w:t>Create customized color of gems and pearls.</w:t>
            </w:r>
          </w:p>
          <w:p w14:paraId="33E3A8D0" w14:textId="6C415306" w:rsidR="006168AB" w:rsidRPr="006168AB" w:rsidRDefault="006168AB" w:rsidP="006168A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6168AB">
              <w:rPr>
                <w:rFonts w:ascii="Arial" w:eastAsia="Arial" w:hAnsi="Arial" w:cs="Arial"/>
              </w:rPr>
              <w:t>Create customized background image (s) / logo (s).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153"/>
      </w:tblGrid>
      <w:tr w:rsidR="004D18BE" w:rsidRPr="00487D73" w14:paraId="05E52BAD" w14:textId="77777777" w:rsidTr="006C54B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15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C54B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15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6C54B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153" w:type="dxa"/>
            <w:vAlign w:val="center"/>
          </w:tcPr>
          <w:p w14:paraId="333B3697" w14:textId="45D7BAC0" w:rsidR="00A034AF" w:rsidRPr="00EF596F" w:rsidRDefault="00EF596F" w:rsidP="00EF596F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6C54B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153" w:type="dxa"/>
            <w:shd w:val="clear" w:color="auto" w:fill="auto"/>
            <w:vAlign w:val="center"/>
          </w:tcPr>
          <w:p w14:paraId="5272FEAF" w14:textId="108ACC7F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B84958">
              <w:rPr>
                <w:rFonts w:ascii="Arial" w:eastAsia="Arial" w:hAnsi="Arial" w:cs="Arial"/>
                <w:b/>
              </w:rPr>
              <w:t xml:space="preserve">(0214CAD 06) </w:t>
            </w:r>
            <w:r w:rsidR="00B84958" w:rsidRPr="006C54B7">
              <w:rPr>
                <w:rFonts w:ascii="Arial" w:eastAsia="Arial" w:hAnsi="Arial" w:cs="Arial"/>
                <w:b/>
                <w:bCs/>
                <w:szCs w:val="22"/>
              </w:rPr>
              <w:t xml:space="preserve">Create Computer Aided </w:t>
            </w:r>
            <w:r w:rsidR="00B84958">
              <w:rPr>
                <w:rFonts w:ascii="Arial" w:eastAsia="Arial" w:hAnsi="Arial" w:cs="Arial"/>
                <w:b/>
                <w:bCs/>
                <w:szCs w:val="22"/>
              </w:rPr>
              <w:t>Advanced Modeling</w:t>
            </w:r>
          </w:p>
        </w:tc>
      </w:tr>
      <w:tr w:rsidR="000D04CA" w:rsidRPr="00487D73" w14:paraId="72429EE8" w14:textId="77777777" w:rsidTr="006C54B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15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6C54B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153" w:type="dxa"/>
            <w:vAlign w:val="center"/>
          </w:tcPr>
          <w:p w14:paraId="3AEB21F7" w14:textId="77777777" w:rsidR="00FE3EC7" w:rsidRPr="00FE3EC7" w:rsidRDefault="00FE3EC7" w:rsidP="00FE3EC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FE3EC7">
              <w:rPr>
                <w:rFonts w:ascii="Arial" w:eastAsia="Arial" w:hAnsi="Arial" w:cs="Arial"/>
              </w:rPr>
              <w:t xml:space="preserve">Setup interface of Jewelry CAD software </w:t>
            </w:r>
          </w:p>
          <w:p w14:paraId="6982CB35" w14:textId="77777777" w:rsidR="00FE3EC7" w:rsidRPr="00FE3EC7" w:rsidRDefault="00FE3EC7" w:rsidP="00FE3EC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FE3EC7">
              <w:rPr>
                <w:rFonts w:ascii="Arial" w:eastAsia="Arial" w:hAnsi="Arial" w:cs="Arial"/>
              </w:rPr>
              <w:t>Create 2D Drawings. Understand of sample pictures</w:t>
            </w:r>
          </w:p>
          <w:p w14:paraId="59BA9F39" w14:textId="77777777" w:rsidR="00FE3EC7" w:rsidRPr="00FE3EC7" w:rsidRDefault="00FE3EC7" w:rsidP="00FE3EC7">
            <w:pPr>
              <w:pStyle w:val="ListParagraph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 w:rsidRPr="00FE3EC7">
              <w:rPr>
                <w:rFonts w:ascii="Arial" w:eastAsia="Arial" w:hAnsi="Arial" w:cs="Arial"/>
              </w:rPr>
              <w:t>Create 3D Drawings, 3D solid jewelry models. Understand of Sample models to create as it is.</w:t>
            </w:r>
          </w:p>
          <w:p w14:paraId="59466BA3" w14:textId="677B27EB" w:rsidR="000D04CA" w:rsidRPr="00FE3EC7" w:rsidRDefault="00FE3EC7" w:rsidP="00FE3EC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FE3EC7">
              <w:rPr>
                <w:rFonts w:ascii="Arial" w:eastAsia="Arial" w:hAnsi="Arial" w:cs="Arial"/>
              </w:rPr>
              <w:t>Perform Advance Rendering and Animation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359"/>
      </w:tblGrid>
      <w:tr w:rsidR="004D18BE" w:rsidRPr="00487D73" w14:paraId="4941CEF7" w14:textId="77777777" w:rsidTr="006C54B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E3EC7" w:rsidRPr="00487D73" w14:paraId="79B709E7" w14:textId="77777777" w:rsidTr="006C54B7">
        <w:trPr>
          <w:trHeight w:val="398"/>
        </w:trPr>
        <w:tc>
          <w:tcPr>
            <w:tcW w:w="6739" w:type="dxa"/>
          </w:tcPr>
          <w:p w14:paraId="1BB8660A" w14:textId="34B407AC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proofErr w:type="spellStart"/>
            <w:r w:rsidRPr="005A5EBB">
              <w:rPr>
                <w:rFonts w:ascii="Arial" w:eastAsia="Arial" w:hAnsi="Arial" w:cs="Arial"/>
                <w:color w:val="000000"/>
              </w:rPr>
              <w:t>Analyse</w:t>
            </w:r>
            <w:proofErr w:type="spellEnd"/>
            <w:r w:rsidRPr="005A5EBB">
              <w:rPr>
                <w:rFonts w:ascii="Arial" w:eastAsia="Arial" w:hAnsi="Arial" w:cs="Arial"/>
                <w:color w:val="000000"/>
              </w:rPr>
              <w:t xml:space="preserve"> </w:t>
            </w:r>
            <w:r w:rsidR="00B84958">
              <w:rPr>
                <w:rFonts w:ascii="Arial" w:eastAsia="Arial" w:hAnsi="Arial" w:cs="Arial"/>
                <w:color w:val="000000"/>
              </w:rPr>
              <w:t>jewelry</w:t>
            </w:r>
            <w:r w:rsidRPr="005A5EBB">
              <w:rPr>
                <w:rFonts w:ascii="Arial" w:eastAsia="Arial" w:hAnsi="Arial" w:cs="Arial"/>
                <w:color w:val="000000"/>
              </w:rPr>
              <w:t xml:space="preserve"> article on measurements (Rings, Earing, Bangles, and Pendants etc.)</w:t>
            </w:r>
          </w:p>
        </w:tc>
        <w:tc>
          <w:tcPr>
            <w:tcW w:w="1059" w:type="dxa"/>
            <w:vAlign w:val="center"/>
          </w:tcPr>
          <w:p w14:paraId="0C2F3E57" w14:textId="7777777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11F23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0B7745A2" w14:textId="7777777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310646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092CA81B" w14:textId="77777777" w:rsidTr="006C54B7">
        <w:trPr>
          <w:trHeight w:val="398"/>
        </w:trPr>
        <w:tc>
          <w:tcPr>
            <w:tcW w:w="6739" w:type="dxa"/>
          </w:tcPr>
          <w:p w14:paraId="7E03C9A4" w14:textId="37C1DCB0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A5EBB">
              <w:rPr>
                <w:rFonts w:ascii="Arial" w:eastAsia="Arial" w:hAnsi="Arial" w:cs="Arial"/>
                <w:color w:val="000000"/>
              </w:rPr>
              <w:t xml:space="preserve">Set up canvas in CAD </w:t>
            </w:r>
            <w:r w:rsidR="00B84958">
              <w:rPr>
                <w:rFonts w:ascii="Arial" w:eastAsia="Arial" w:hAnsi="Arial" w:cs="Arial"/>
                <w:color w:val="000000"/>
              </w:rPr>
              <w:t>Jewelry</w:t>
            </w:r>
            <w:r w:rsidRPr="005A5EBB">
              <w:rPr>
                <w:rFonts w:ascii="Arial" w:eastAsia="Arial" w:hAnsi="Arial" w:cs="Arial"/>
                <w:color w:val="000000"/>
              </w:rPr>
              <w:t xml:space="preserve"> software</w:t>
            </w:r>
          </w:p>
        </w:tc>
        <w:tc>
          <w:tcPr>
            <w:tcW w:w="1059" w:type="dxa"/>
            <w:vAlign w:val="center"/>
          </w:tcPr>
          <w:p w14:paraId="725B99FA" w14:textId="77777777" w:rsidR="00FE3EC7" w:rsidRPr="00487D73" w:rsidRDefault="00FE3EC7" w:rsidP="00FE3EC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3A3D1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3F2F0056" w14:textId="77777777" w:rsidR="00FE3EC7" w:rsidRPr="00487D73" w:rsidRDefault="00FE3EC7" w:rsidP="00FE3EC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83295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03229087" w14:textId="77777777" w:rsidTr="006C54B7">
        <w:trPr>
          <w:trHeight w:val="398"/>
        </w:trPr>
        <w:tc>
          <w:tcPr>
            <w:tcW w:w="6739" w:type="dxa"/>
          </w:tcPr>
          <w:p w14:paraId="1139C484" w14:textId="15A293DB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61D56">
              <w:rPr>
                <w:rFonts w:ascii="Arial" w:eastAsia="Arial" w:hAnsi="Arial" w:cs="Arial"/>
                <w:color w:val="000000"/>
              </w:rPr>
              <w:t>Scan and import image of manual 2D drawing if required.</w:t>
            </w:r>
          </w:p>
        </w:tc>
        <w:tc>
          <w:tcPr>
            <w:tcW w:w="1059" w:type="dxa"/>
            <w:vAlign w:val="center"/>
          </w:tcPr>
          <w:p w14:paraId="7034B1F9" w14:textId="7777777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E202D" id="Rounded Rectangle 12" o:spid="_x0000_s1026" style="position:absolute;margin-left:8.8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309C9C3D" w14:textId="7777777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32411" id="Rounded Rectangle 4" o:spid="_x0000_s1026" style="position:absolute;margin-left:9.5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20EA2BB2" w14:textId="77777777" w:rsidTr="006C54B7">
        <w:trPr>
          <w:trHeight w:val="398"/>
        </w:trPr>
        <w:tc>
          <w:tcPr>
            <w:tcW w:w="6739" w:type="dxa"/>
          </w:tcPr>
          <w:p w14:paraId="4FAAF206" w14:textId="6EDAABE9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proofErr w:type="spellStart"/>
            <w:r w:rsidRPr="00261D56">
              <w:rPr>
                <w:rFonts w:ascii="Arial" w:eastAsia="Arial" w:hAnsi="Arial" w:cs="Arial"/>
                <w:color w:val="000000"/>
              </w:rPr>
              <w:t>Practise</w:t>
            </w:r>
            <w:proofErr w:type="spellEnd"/>
            <w:r w:rsidRPr="00261D56">
              <w:rPr>
                <w:rFonts w:ascii="Arial" w:eastAsia="Arial" w:hAnsi="Arial" w:cs="Arial"/>
                <w:color w:val="000000"/>
              </w:rPr>
              <w:t xml:space="preserve"> on line work</w:t>
            </w:r>
          </w:p>
        </w:tc>
        <w:tc>
          <w:tcPr>
            <w:tcW w:w="1059" w:type="dxa"/>
            <w:vAlign w:val="center"/>
          </w:tcPr>
          <w:p w14:paraId="6C139F3A" w14:textId="529B183D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BC123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47D0661C" w14:textId="56114B3B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9C04B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1AA241B0" w14:textId="77777777" w:rsidTr="006C54B7">
        <w:trPr>
          <w:trHeight w:val="398"/>
        </w:trPr>
        <w:tc>
          <w:tcPr>
            <w:tcW w:w="6739" w:type="dxa"/>
          </w:tcPr>
          <w:p w14:paraId="0ABC29B9" w14:textId="13A21B89" w:rsidR="00FE3EC7" w:rsidRPr="00684DD0" w:rsidRDefault="00400728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Interpret</w:t>
            </w:r>
            <w:r w:rsidR="00FE3EC7" w:rsidRPr="00261D56">
              <w:rPr>
                <w:rFonts w:ascii="Arial" w:eastAsia="Arial" w:hAnsi="Arial" w:cs="Arial"/>
                <w:color w:val="000000"/>
              </w:rPr>
              <w:t xml:space="preserve"> jpeg pdf sample files</w:t>
            </w:r>
          </w:p>
        </w:tc>
        <w:tc>
          <w:tcPr>
            <w:tcW w:w="1059" w:type="dxa"/>
            <w:vAlign w:val="center"/>
          </w:tcPr>
          <w:p w14:paraId="6F9954D4" w14:textId="5DBEB488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C4BC1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685832D0" w14:textId="397CB8D3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418B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5EF70A8D" w14:textId="77777777" w:rsidTr="006C54B7">
        <w:trPr>
          <w:trHeight w:val="398"/>
        </w:trPr>
        <w:tc>
          <w:tcPr>
            <w:tcW w:w="6739" w:type="dxa"/>
          </w:tcPr>
          <w:p w14:paraId="7E7A44BB" w14:textId="34AA8891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61D56">
              <w:rPr>
                <w:rFonts w:ascii="Arial" w:eastAsia="Arial" w:hAnsi="Arial" w:cs="Arial"/>
                <w:color w:val="000000"/>
              </w:rPr>
              <w:t>Draw rails and cross sections</w:t>
            </w:r>
          </w:p>
        </w:tc>
        <w:tc>
          <w:tcPr>
            <w:tcW w:w="1059" w:type="dxa"/>
            <w:vAlign w:val="center"/>
          </w:tcPr>
          <w:p w14:paraId="33ABAFB9" w14:textId="038759ED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35FA0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5C81145D" w14:textId="27F38912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F4CAB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7E178370" w14:textId="77777777" w:rsidTr="006C54B7">
        <w:trPr>
          <w:trHeight w:val="398"/>
        </w:trPr>
        <w:tc>
          <w:tcPr>
            <w:tcW w:w="6739" w:type="dxa"/>
          </w:tcPr>
          <w:p w14:paraId="32457C41" w14:textId="51675DD6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  <w:color w:val="000000"/>
              </w:rPr>
              <w:t>Generate 3D surfaces using rails, cross sections etc.</w:t>
            </w:r>
          </w:p>
        </w:tc>
        <w:tc>
          <w:tcPr>
            <w:tcW w:w="1059" w:type="dxa"/>
            <w:vAlign w:val="center"/>
          </w:tcPr>
          <w:p w14:paraId="2EBCA9F9" w14:textId="671A4E81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BA25B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16D17F90" w14:textId="1EA4F60E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701D12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41CB5339" w14:textId="77777777" w:rsidTr="006C54B7">
        <w:trPr>
          <w:trHeight w:val="398"/>
        </w:trPr>
        <w:tc>
          <w:tcPr>
            <w:tcW w:w="6739" w:type="dxa"/>
          </w:tcPr>
          <w:p w14:paraId="0C127EC4" w14:textId="44FEC915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</w:rPr>
              <w:t xml:space="preserve">Place intermediate design components on jeweler article </w:t>
            </w:r>
          </w:p>
        </w:tc>
        <w:tc>
          <w:tcPr>
            <w:tcW w:w="1059" w:type="dxa"/>
            <w:vAlign w:val="center"/>
          </w:tcPr>
          <w:p w14:paraId="3C95D203" w14:textId="304484F4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56B8E" id="Rounded Rectangle 12" o:spid="_x0000_s1026" style="position:absolute;margin-left:8.8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5AA68864" w14:textId="46B1C37E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DCB8F" id="Rounded Rectangle 4" o:spid="_x0000_s1026" style="position:absolute;margin-left:9.5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617EF806" w14:textId="77777777" w:rsidTr="006C54B7">
        <w:trPr>
          <w:trHeight w:val="398"/>
        </w:trPr>
        <w:tc>
          <w:tcPr>
            <w:tcW w:w="6739" w:type="dxa"/>
          </w:tcPr>
          <w:p w14:paraId="1713A3EC" w14:textId="0C226DD0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</w:rPr>
              <w:t xml:space="preserve">Assemble different parts (links, hinges and findings etc.) of jeweler article. </w:t>
            </w:r>
          </w:p>
        </w:tc>
        <w:tc>
          <w:tcPr>
            <w:tcW w:w="1059" w:type="dxa"/>
            <w:vAlign w:val="center"/>
          </w:tcPr>
          <w:p w14:paraId="67844BCE" w14:textId="5EFDDE63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3B3C2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595D0B15" w14:textId="625BFCEE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562CB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2ECC3D15" w14:textId="77777777" w:rsidTr="006C54B7">
        <w:trPr>
          <w:trHeight w:val="398"/>
        </w:trPr>
        <w:tc>
          <w:tcPr>
            <w:tcW w:w="6739" w:type="dxa"/>
          </w:tcPr>
          <w:p w14:paraId="1C91FBBB" w14:textId="43F48E25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</w:rPr>
              <w:t>Assign material to 3D model and calculate weight of jewelry article and its components.</w:t>
            </w:r>
          </w:p>
        </w:tc>
        <w:tc>
          <w:tcPr>
            <w:tcW w:w="1059" w:type="dxa"/>
            <w:vAlign w:val="center"/>
          </w:tcPr>
          <w:p w14:paraId="277308C8" w14:textId="6C50253F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14FDE4" id="Rounded Rectangle 12" o:spid="_x0000_s1026" style="position:absolute;margin-left:8.8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03249DF4" w14:textId="3EE90966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288FD" id="Rounded Rectangle 4" o:spid="_x0000_s1026" style="position:absolute;margin-left:9.5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76BAEE2B" w14:textId="77777777" w:rsidTr="006C54B7">
        <w:trPr>
          <w:trHeight w:val="398"/>
        </w:trPr>
        <w:tc>
          <w:tcPr>
            <w:tcW w:w="6739" w:type="dxa"/>
          </w:tcPr>
          <w:p w14:paraId="3EDDC684" w14:textId="08162E61" w:rsidR="00FE3EC7" w:rsidRPr="00684DD0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</w:rPr>
              <w:t>Create design and cost report of jewelry article.</w:t>
            </w:r>
          </w:p>
        </w:tc>
        <w:tc>
          <w:tcPr>
            <w:tcW w:w="1059" w:type="dxa"/>
            <w:vAlign w:val="center"/>
          </w:tcPr>
          <w:p w14:paraId="5D159556" w14:textId="7C4FD191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BB6C5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200EE6DA" w14:textId="30C9422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71238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72266442" w14:textId="77777777" w:rsidTr="006C54B7">
        <w:trPr>
          <w:trHeight w:val="398"/>
        </w:trPr>
        <w:tc>
          <w:tcPr>
            <w:tcW w:w="6739" w:type="dxa"/>
          </w:tcPr>
          <w:p w14:paraId="3E718783" w14:textId="63BEC6A5" w:rsidR="00FE3EC7" w:rsidRPr="00D726B2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C854A7">
              <w:rPr>
                <w:rFonts w:ascii="Arial" w:eastAsia="Arial" w:hAnsi="Arial" w:cs="Arial"/>
              </w:rPr>
              <w:t>Prepare 3D model for presentation.</w:t>
            </w:r>
          </w:p>
        </w:tc>
        <w:tc>
          <w:tcPr>
            <w:tcW w:w="1059" w:type="dxa"/>
            <w:vAlign w:val="center"/>
          </w:tcPr>
          <w:p w14:paraId="24686FCD" w14:textId="34F325E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6F01D858" wp14:editId="34D5A87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D5547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5595E2B0" w14:textId="03ACF138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1CAE9ADB" wp14:editId="71778F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B82AE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5FB496A0" w14:textId="77777777" w:rsidTr="006C54B7">
        <w:trPr>
          <w:trHeight w:val="398"/>
        </w:trPr>
        <w:tc>
          <w:tcPr>
            <w:tcW w:w="6739" w:type="dxa"/>
          </w:tcPr>
          <w:p w14:paraId="5079AE1F" w14:textId="28D7A0BA" w:rsidR="00FE3EC7" w:rsidRPr="00D726B2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C854A7">
              <w:rPr>
                <w:rFonts w:ascii="Arial" w:eastAsia="Arial" w:hAnsi="Arial" w:cs="Arial"/>
              </w:rPr>
              <w:t>Apply customized parameters</w:t>
            </w:r>
          </w:p>
        </w:tc>
        <w:tc>
          <w:tcPr>
            <w:tcW w:w="1059" w:type="dxa"/>
            <w:vAlign w:val="center"/>
          </w:tcPr>
          <w:p w14:paraId="6719C80E" w14:textId="12BBFC4D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50CAD8BC" wp14:editId="10E978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4CB5E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631CB765" w14:textId="67B000DC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61DEC35" wp14:editId="24FBA9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1F49CB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7B971A6E" w14:textId="77777777" w:rsidTr="006C54B7">
        <w:trPr>
          <w:trHeight w:val="398"/>
        </w:trPr>
        <w:tc>
          <w:tcPr>
            <w:tcW w:w="6739" w:type="dxa"/>
          </w:tcPr>
          <w:p w14:paraId="127EBEDE" w14:textId="733DD1EA" w:rsidR="00FE3EC7" w:rsidRPr="00D726B2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C854A7">
              <w:rPr>
                <w:rFonts w:ascii="Arial" w:eastAsia="Arial" w:hAnsi="Arial" w:cs="Arial"/>
              </w:rPr>
              <w:t>Create customized color of metal according to Karat age</w:t>
            </w:r>
          </w:p>
        </w:tc>
        <w:tc>
          <w:tcPr>
            <w:tcW w:w="1059" w:type="dxa"/>
            <w:vAlign w:val="center"/>
          </w:tcPr>
          <w:p w14:paraId="236CF43C" w14:textId="65B03962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49643FC" wp14:editId="03BAFD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0B16A" id="Rounded Rectangle 12" o:spid="_x0000_s1026" style="position:absolute;margin-left:8.8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25E2745F" w14:textId="378E9C82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7516EACF" wp14:editId="0B3B01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9F8215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5DE4D2EA" w14:textId="77777777" w:rsidTr="006C54B7">
        <w:trPr>
          <w:trHeight w:val="398"/>
        </w:trPr>
        <w:tc>
          <w:tcPr>
            <w:tcW w:w="6739" w:type="dxa"/>
          </w:tcPr>
          <w:p w14:paraId="3FE1A4DA" w14:textId="52F2B273" w:rsidR="00FE3EC7" w:rsidRPr="00D726B2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4755C1">
              <w:rPr>
                <w:rFonts w:ascii="Arial" w:eastAsia="Arial" w:hAnsi="Arial" w:cs="Arial"/>
              </w:rPr>
              <w:t xml:space="preserve">Create advance level (object and camera) animation of 3D </w:t>
            </w:r>
            <w:r w:rsidR="00B84958">
              <w:rPr>
                <w:rFonts w:ascii="Arial" w:eastAsia="Arial" w:hAnsi="Arial" w:cs="Arial"/>
              </w:rPr>
              <w:t>Jewelry</w:t>
            </w:r>
            <w:r w:rsidRPr="004755C1">
              <w:rPr>
                <w:rFonts w:ascii="Arial" w:eastAsia="Arial" w:hAnsi="Arial" w:cs="Arial"/>
              </w:rPr>
              <w:t xml:space="preserve"> Article for presentation.</w:t>
            </w:r>
          </w:p>
        </w:tc>
        <w:tc>
          <w:tcPr>
            <w:tcW w:w="1059" w:type="dxa"/>
            <w:vAlign w:val="center"/>
          </w:tcPr>
          <w:p w14:paraId="4E7E2612" w14:textId="71AC16C4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1F25C94" wp14:editId="79D691D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63FA1" id="Rounded Rectangle 10" o:spid="_x0000_s1026" style="position:absolute;margin-left:8.5pt;margin-top: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58876970" w14:textId="37A71ECF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2155BC59" wp14:editId="712771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4D042" id="Rounded Rectangle 11" o:spid="_x0000_s1026" style="position:absolute;margin-left:9.5pt;margin-top:4.95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1B15E0CB" w14:textId="77777777" w:rsidTr="006C54B7">
        <w:trPr>
          <w:trHeight w:val="398"/>
        </w:trPr>
        <w:tc>
          <w:tcPr>
            <w:tcW w:w="6739" w:type="dxa"/>
          </w:tcPr>
          <w:p w14:paraId="20426501" w14:textId="4DFFFBBB" w:rsidR="00FE3EC7" w:rsidRPr="00D726B2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4755C1">
              <w:rPr>
                <w:rFonts w:ascii="Arial" w:eastAsia="Arial" w:hAnsi="Arial" w:cs="Arial"/>
              </w:rPr>
              <w:t>Create customized color of gems and pearls.</w:t>
            </w:r>
          </w:p>
        </w:tc>
        <w:tc>
          <w:tcPr>
            <w:tcW w:w="1059" w:type="dxa"/>
            <w:vAlign w:val="center"/>
          </w:tcPr>
          <w:p w14:paraId="2E298AC4" w14:textId="1132A869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F738D59" wp14:editId="6F027AE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13FD5" id="Rounded Rectangle 12" o:spid="_x0000_s1026" style="position:absolute;margin-left:8.8pt;margin-top:3.4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0ABD4BE9" w14:textId="4D32D001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3162A496" wp14:editId="3050C96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72124" id="Rounded Rectangle 4" o:spid="_x0000_s1026" style="position:absolute;margin-left:9.5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3EC7" w:rsidRPr="00487D73" w14:paraId="39C44B62" w14:textId="77777777" w:rsidTr="006C54B7">
        <w:trPr>
          <w:trHeight w:val="398"/>
        </w:trPr>
        <w:tc>
          <w:tcPr>
            <w:tcW w:w="6739" w:type="dxa"/>
          </w:tcPr>
          <w:p w14:paraId="694E8729" w14:textId="706919DC" w:rsidR="00FE3EC7" w:rsidRPr="00D726B2" w:rsidRDefault="00FE3EC7" w:rsidP="00FE3E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4755C1">
              <w:rPr>
                <w:rFonts w:ascii="Arial" w:eastAsia="Arial" w:hAnsi="Arial" w:cs="Arial"/>
              </w:rPr>
              <w:t>Create customized background image (s) / logo (s).</w:t>
            </w:r>
          </w:p>
        </w:tc>
        <w:tc>
          <w:tcPr>
            <w:tcW w:w="1059" w:type="dxa"/>
            <w:vAlign w:val="center"/>
          </w:tcPr>
          <w:p w14:paraId="04A41CFE" w14:textId="264AABF7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9B3E3C5" wp14:editId="2535C9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40023" id="Rounded Rectangle 10" o:spid="_x0000_s1026" style="position:absolute;margin-left:8.5pt;margin-top: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59" w:type="dxa"/>
            <w:vAlign w:val="center"/>
          </w:tcPr>
          <w:p w14:paraId="26F901BC" w14:textId="1B80BBB3" w:rsidR="00FE3EC7" w:rsidRPr="00487D73" w:rsidRDefault="00FE3EC7" w:rsidP="00FE3EC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34AD8756" wp14:editId="002DC8C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EA91B" id="Rounded Rectangle 11" o:spid="_x0000_s1026" style="position:absolute;margin-left:9.5pt;margin-top:4.95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8309F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02B5BA6" w14:textId="77777777" w:rsidR="006C54B7" w:rsidRDefault="006C54B7" w:rsidP="00214239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40BEBF5" w:rsidR="007002F1" w:rsidRPr="00C67EF8" w:rsidRDefault="00EF596F" w:rsidP="00EF596F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3ECA040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C54B7" w:rsidRPr="006C54B7">
              <w:rPr>
                <w:rFonts w:ascii="Arial" w:eastAsia="Arial" w:hAnsi="Arial" w:cs="Arial"/>
                <w:b/>
                <w:bCs/>
                <w:szCs w:val="22"/>
              </w:rPr>
              <w:t xml:space="preserve"> </w:t>
            </w:r>
            <w:r w:rsidR="00B84958">
              <w:rPr>
                <w:rFonts w:ascii="Arial" w:eastAsia="Arial" w:hAnsi="Arial" w:cs="Arial"/>
                <w:b/>
              </w:rPr>
              <w:t xml:space="preserve">(0214CAD 06) </w:t>
            </w:r>
            <w:r w:rsidR="00B84958" w:rsidRPr="006C54B7">
              <w:rPr>
                <w:rFonts w:ascii="Arial" w:eastAsia="Arial" w:hAnsi="Arial" w:cs="Arial"/>
                <w:b/>
                <w:bCs/>
                <w:szCs w:val="22"/>
              </w:rPr>
              <w:t xml:space="preserve">Create Computer Aided </w:t>
            </w:r>
            <w:r w:rsidR="00B84958">
              <w:rPr>
                <w:rFonts w:ascii="Arial" w:eastAsia="Arial" w:hAnsi="Arial" w:cs="Arial"/>
                <w:b/>
                <w:bCs/>
                <w:szCs w:val="22"/>
              </w:rPr>
              <w:t>Advanced Modeling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4F477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8DCCC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D2BB9AD" w14:textId="77777777" w:rsidR="00FE3EC7" w:rsidRPr="00FE3EC7" w:rsidRDefault="00FE3EC7" w:rsidP="00FE3EC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3EC7">
              <w:rPr>
                <w:rFonts w:ascii="Arial" w:eastAsia="Arial" w:hAnsi="Arial" w:cs="Arial"/>
              </w:rPr>
              <w:t xml:space="preserve">Setup interface of Jewelry CAD software </w:t>
            </w:r>
          </w:p>
          <w:p w14:paraId="417F134A" w14:textId="77777777" w:rsidR="00FE3EC7" w:rsidRPr="00FE3EC7" w:rsidRDefault="00FE3EC7" w:rsidP="00FE3EC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E3EC7">
              <w:rPr>
                <w:rFonts w:ascii="Arial" w:eastAsia="Arial" w:hAnsi="Arial" w:cs="Arial"/>
              </w:rPr>
              <w:t>Create 2D Drawings. Understand of sample pictures</w:t>
            </w:r>
          </w:p>
          <w:p w14:paraId="4313D806" w14:textId="77777777" w:rsidR="00FE3EC7" w:rsidRPr="00FE3EC7" w:rsidRDefault="00FE3EC7" w:rsidP="00FE3EC7">
            <w:pPr>
              <w:pStyle w:val="ListParagraph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FE3EC7">
              <w:rPr>
                <w:rFonts w:ascii="Arial" w:eastAsia="Arial" w:hAnsi="Arial" w:cs="Arial"/>
              </w:rPr>
              <w:t>Create 3D Drawings, 3D solid jewelry models. Understand of Sample models to create as it is.</w:t>
            </w:r>
          </w:p>
          <w:p w14:paraId="5493BFEF" w14:textId="6B53255C" w:rsidR="00107755" w:rsidRPr="00FE3EC7" w:rsidRDefault="00FE3EC7" w:rsidP="00FE3EC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FE3EC7">
              <w:rPr>
                <w:rFonts w:ascii="Arial" w:eastAsia="Arial" w:hAnsi="Arial" w:cs="Arial"/>
              </w:rPr>
              <w:t>Perform Advance Rendering and Animation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14239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AEB0242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A5EBB">
              <w:rPr>
                <w:rFonts w:ascii="Arial" w:eastAsia="Arial" w:hAnsi="Arial" w:cs="Arial"/>
                <w:color w:val="000000"/>
              </w:rPr>
              <w:t>Analyse</w:t>
            </w:r>
            <w:proofErr w:type="spellEnd"/>
            <w:r w:rsidRPr="005A5EBB">
              <w:rPr>
                <w:rFonts w:ascii="Arial" w:eastAsia="Arial" w:hAnsi="Arial" w:cs="Arial"/>
                <w:color w:val="000000"/>
              </w:rPr>
              <w:t xml:space="preserve"> </w:t>
            </w:r>
            <w:r w:rsidR="00B84958">
              <w:rPr>
                <w:rFonts w:ascii="Arial" w:eastAsia="Arial" w:hAnsi="Arial" w:cs="Arial"/>
                <w:color w:val="000000"/>
              </w:rPr>
              <w:t>jewelry</w:t>
            </w:r>
            <w:r w:rsidRPr="005A5EBB">
              <w:rPr>
                <w:rFonts w:ascii="Arial" w:eastAsia="Arial" w:hAnsi="Arial" w:cs="Arial"/>
                <w:color w:val="000000"/>
              </w:rPr>
              <w:t xml:space="preserve"> article on measurements (Rings, Earing, Bangles, and Pendants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058D124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28D25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BD96C9" w14:textId="60F77B91" w:rsidR="00214239" w:rsidRPr="00FB6637" w:rsidRDefault="00214239" w:rsidP="00214239">
            <w:pPr>
              <w:rPr>
                <w:rFonts w:ascii="Arial" w:eastAsia="Arial" w:hAnsi="Arial" w:cs="Arial"/>
              </w:rPr>
            </w:pPr>
            <w:r w:rsidRPr="005A5EBB">
              <w:rPr>
                <w:rFonts w:ascii="Arial" w:eastAsia="Arial" w:hAnsi="Arial" w:cs="Arial"/>
                <w:color w:val="000000"/>
              </w:rPr>
              <w:t xml:space="preserve">Set up canvas in CAD </w:t>
            </w:r>
            <w:r w:rsidR="00B84958">
              <w:rPr>
                <w:rFonts w:ascii="Arial" w:eastAsia="Arial" w:hAnsi="Arial" w:cs="Arial"/>
                <w:color w:val="000000"/>
              </w:rPr>
              <w:t>Jewelry</w:t>
            </w:r>
            <w:r w:rsidRPr="005A5EBB">
              <w:rPr>
                <w:rFonts w:ascii="Arial" w:eastAsia="Arial" w:hAnsi="Arial" w:cs="Arial"/>
                <w:color w:val="000000"/>
              </w:rPr>
              <w:t xml:space="preserve">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4E8EC2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C79E7C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17FE8B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477541A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622C75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504BAF" w14:textId="356897B6" w:rsidR="00214239" w:rsidRPr="00FB6637" w:rsidRDefault="00214239" w:rsidP="00214239">
            <w:pPr>
              <w:rPr>
                <w:rFonts w:ascii="Arial" w:eastAsia="Arial" w:hAnsi="Arial" w:cs="Arial"/>
              </w:rPr>
            </w:pPr>
            <w:r w:rsidRPr="00261D56">
              <w:rPr>
                <w:rFonts w:ascii="Arial" w:eastAsia="Arial" w:hAnsi="Arial" w:cs="Arial"/>
                <w:color w:val="000000"/>
              </w:rPr>
              <w:t>Scan and import image of manual 2D drawing if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7467D8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C09931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C1D0D5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A7A3763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61D56">
              <w:rPr>
                <w:rFonts w:ascii="Arial" w:eastAsia="Arial" w:hAnsi="Arial" w:cs="Arial"/>
                <w:color w:val="000000"/>
              </w:rPr>
              <w:t>Practise</w:t>
            </w:r>
            <w:proofErr w:type="spellEnd"/>
            <w:r w:rsidRPr="00261D56">
              <w:rPr>
                <w:rFonts w:ascii="Arial" w:eastAsia="Arial" w:hAnsi="Arial" w:cs="Arial"/>
                <w:color w:val="000000"/>
              </w:rPr>
              <w:t xml:space="preserve"> on line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14239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CD2FD5F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Interpret</w:t>
            </w:r>
            <w:r w:rsidRPr="00261D56">
              <w:rPr>
                <w:rFonts w:ascii="Arial" w:eastAsia="Arial" w:hAnsi="Arial" w:cs="Arial"/>
                <w:color w:val="000000"/>
              </w:rPr>
              <w:t xml:space="preserve"> jpeg pdf sample files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14239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2BDF055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1D56">
              <w:rPr>
                <w:rFonts w:ascii="Arial" w:eastAsia="Arial" w:hAnsi="Arial" w:cs="Arial"/>
                <w:color w:val="000000"/>
              </w:rPr>
              <w:t>Draw rails and cross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14239" w:rsidRPr="00487D73" w:rsidRDefault="00214239" w:rsidP="002142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14239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1C709FA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  <w:color w:val="000000"/>
              </w:rPr>
              <w:t>Generate 3D surfaces using rails, cross sections etc.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7EF93A5A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37DA0E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B541FF" w14:textId="7BD6B81F" w:rsidR="00214239" w:rsidRPr="00FE0A60" w:rsidRDefault="00214239" w:rsidP="00214239">
            <w:pPr>
              <w:rPr>
                <w:rFonts w:ascii="Arial" w:eastAsia="Arial" w:hAnsi="Arial" w:cs="Arial"/>
              </w:rPr>
            </w:pPr>
            <w:r w:rsidRPr="00546BC2">
              <w:rPr>
                <w:rFonts w:ascii="Arial" w:eastAsia="Arial" w:hAnsi="Arial" w:cs="Arial"/>
              </w:rPr>
              <w:t xml:space="preserve">Place intermediate design components on jeweler article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B1B797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DD0188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0AAE7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A6DF938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</w:rPr>
              <w:t xml:space="preserve">Assemble different parts (links, hinges and findings etc.) of jeweler article.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4D27516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75F279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405F0" w14:textId="07FE9703" w:rsidR="00214239" w:rsidRPr="00FE0A60" w:rsidRDefault="00214239" w:rsidP="00214239">
            <w:pPr>
              <w:rPr>
                <w:rFonts w:ascii="Arial" w:eastAsia="Arial" w:hAnsi="Arial" w:cs="Arial"/>
              </w:rPr>
            </w:pPr>
            <w:r w:rsidRPr="00546BC2">
              <w:rPr>
                <w:rFonts w:ascii="Arial" w:eastAsia="Arial" w:hAnsi="Arial" w:cs="Arial"/>
              </w:rPr>
              <w:t>Assign material to 3D model and calculate weight of jewelry article and its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C4BD4D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F0937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315F71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ABE68E3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6BC2">
              <w:rPr>
                <w:rFonts w:ascii="Arial" w:eastAsia="Arial" w:hAnsi="Arial" w:cs="Arial"/>
              </w:rPr>
              <w:t>Create design and cost report of jewelry article.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68B595E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C8FC2B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7EB585" w14:textId="05CAA748" w:rsidR="00214239" w:rsidRPr="00FE0A60" w:rsidRDefault="00214239" w:rsidP="00214239">
            <w:pPr>
              <w:rPr>
                <w:rFonts w:ascii="Arial" w:eastAsia="Arial" w:hAnsi="Arial" w:cs="Arial"/>
              </w:rPr>
            </w:pPr>
            <w:r w:rsidRPr="00C854A7">
              <w:rPr>
                <w:rFonts w:ascii="Arial" w:eastAsia="Arial" w:hAnsi="Arial" w:cs="Arial"/>
              </w:rPr>
              <w:t>Prepare 3D model for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06761F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EE760D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33B50D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27E16B2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54A7">
              <w:rPr>
                <w:rFonts w:ascii="Arial" w:eastAsia="Arial" w:hAnsi="Arial" w:cs="Arial"/>
              </w:rPr>
              <w:t>Apply customized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A9A662C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854A7">
              <w:rPr>
                <w:rFonts w:ascii="Arial" w:eastAsia="Arial" w:hAnsi="Arial" w:cs="Arial"/>
              </w:rPr>
              <w:t>Create customized color of metal according to Karat 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19A40D4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4075ED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BF8DD70" w14:textId="36176D01" w:rsidR="00214239" w:rsidRPr="00D726B2" w:rsidRDefault="00214239" w:rsidP="00214239">
            <w:pPr>
              <w:rPr>
                <w:rFonts w:ascii="Arial" w:eastAsia="Arial" w:hAnsi="Arial" w:cs="Arial"/>
              </w:rPr>
            </w:pPr>
            <w:r w:rsidRPr="004755C1">
              <w:rPr>
                <w:rFonts w:ascii="Arial" w:eastAsia="Arial" w:hAnsi="Arial" w:cs="Arial"/>
              </w:rPr>
              <w:t xml:space="preserve">Create advance level (object and camera) animation of 3D </w:t>
            </w:r>
            <w:r w:rsidR="00B84958">
              <w:rPr>
                <w:rFonts w:ascii="Arial" w:eastAsia="Arial" w:hAnsi="Arial" w:cs="Arial"/>
              </w:rPr>
              <w:t>Jewelry</w:t>
            </w:r>
            <w:r w:rsidRPr="004755C1">
              <w:rPr>
                <w:rFonts w:ascii="Arial" w:eastAsia="Arial" w:hAnsi="Arial" w:cs="Arial"/>
              </w:rPr>
              <w:t xml:space="preserve"> Article for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53F173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628180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0ED23B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1B08BAD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755C1">
              <w:rPr>
                <w:rFonts w:ascii="Arial" w:eastAsia="Arial" w:hAnsi="Arial" w:cs="Arial"/>
              </w:rPr>
              <w:t>Create customized color of gems and pearls.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214239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214239" w:rsidRPr="00487D73" w:rsidRDefault="00214239" w:rsidP="0021423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81F8B25" w:rsidR="00214239" w:rsidRPr="00684DD0" w:rsidRDefault="00214239" w:rsidP="002142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755C1">
              <w:rPr>
                <w:rFonts w:ascii="Arial" w:eastAsia="Arial" w:hAnsi="Arial" w:cs="Arial"/>
              </w:rPr>
              <w:t>Create customized background image (s) / logo (s).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214239" w:rsidRPr="00487D73" w:rsidRDefault="00214239" w:rsidP="0021423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97C35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7C0DC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06908DD" w:rsidR="001A36D6" w:rsidRPr="00860518" w:rsidRDefault="00860518" w:rsidP="00860518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03FB600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C54B7" w:rsidRPr="006C54B7">
              <w:rPr>
                <w:rFonts w:ascii="Arial" w:eastAsia="Arial" w:hAnsi="Arial" w:cs="Arial"/>
                <w:b/>
                <w:bCs/>
                <w:szCs w:val="22"/>
              </w:rPr>
              <w:t xml:space="preserve"> </w:t>
            </w:r>
            <w:r w:rsidR="00B84958">
              <w:rPr>
                <w:rFonts w:ascii="Arial" w:eastAsia="Arial" w:hAnsi="Arial" w:cs="Arial"/>
                <w:b/>
              </w:rPr>
              <w:t xml:space="preserve">(0214CAD 06) </w:t>
            </w:r>
            <w:r w:rsidR="00B84958" w:rsidRPr="006C54B7">
              <w:rPr>
                <w:rFonts w:ascii="Arial" w:eastAsia="Arial" w:hAnsi="Arial" w:cs="Arial"/>
                <w:b/>
                <w:bCs/>
                <w:szCs w:val="22"/>
              </w:rPr>
              <w:t xml:space="preserve">Create Computer Aided </w:t>
            </w:r>
            <w:r w:rsidR="00B84958">
              <w:rPr>
                <w:rFonts w:ascii="Arial" w:eastAsia="Arial" w:hAnsi="Arial" w:cs="Arial"/>
                <w:b/>
                <w:bCs/>
                <w:szCs w:val="22"/>
              </w:rPr>
              <w:t>Advanced Modeling</w:t>
            </w:r>
            <w:bookmarkStart w:id="1" w:name="_GoBack"/>
            <w:bookmarkEnd w:id="1"/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26150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DF709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C940CAF" w:rsidR="00804B65" w:rsidRPr="006F3AE3" w:rsidRDefault="00392F6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Describe to analyze of Jewelry article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EC771E2" w:rsidR="00C05385" w:rsidRPr="006F3AE3" w:rsidRDefault="00392F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Elaborate of sample pictures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83184BE" w:rsidR="00540C21" w:rsidRPr="006F3AE3" w:rsidRDefault="00392F6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Types of rails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224B5F5" w:rsidR="00540C21" w:rsidRPr="006F3AE3" w:rsidRDefault="00392F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fitting parts of jewelry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BD2761B" w:rsidR="00540C21" w:rsidRPr="006F3AE3" w:rsidRDefault="00392F6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Elaborate calculation of jewelry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20D4280" w:rsidR="00540C21" w:rsidRPr="006F3AE3" w:rsidRDefault="00392F6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cost report of jewelry article 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15B918C3" w:rsidR="00540C21" w:rsidRPr="006F3AE3" w:rsidRDefault="00392F6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Enlist of advance rendering 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5A090" w14:textId="77777777" w:rsidR="009310CA" w:rsidRDefault="009310CA" w:rsidP="00C92255">
      <w:pPr>
        <w:spacing w:after="0" w:line="240" w:lineRule="auto"/>
      </w:pPr>
      <w:r>
        <w:separator/>
      </w:r>
    </w:p>
  </w:endnote>
  <w:endnote w:type="continuationSeparator" w:id="0">
    <w:p w14:paraId="24959D42" w14:textId="77777777" w:rsidR="009310CA" w:rsidRDefault="009310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C9778E4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95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407A3" w14:textId="77777777" w:rsidR="009310CA" w:rsidRDefault="009310CA" w:rsidP="00C92255">
      <w:pPr>
        <w:spacing w:after="0" w:line="240" w:lineRule="auto"/>
      </w:pPr>
      <w:r>
        <w:separator/>
      </w:r>
    </w:p>
  </w:footnote>
  <w:footnote w:type="continuationSeparator" w:id="0">
    <w:p w14:paraId="04D74C8F" w14:textId="77777777" w:rsidR="009310CA" w:rsidRDefault="009310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522D9"/>
    <w:multiLevelType w:val="hybridMultilevel"/>
    <w:tmpl w:val="16367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73DEC"/>
    <w:multiLevelType w:val="hybridMultilevel"/>
    <w:tmpl w:val="B32C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824D5"/>
    <w:multiLevelType w:val="hybridMultilevel"/>
    <w:tmpl w:val="7E7A8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A219E"/>
    <w:multiLevelType w:val="hybridMultilevel"/>
    <w:tmpl w:val="BDA4D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CD112F4"/>
    <w:multiLevelType w:val="hybridMultilevel"/>
    <w:tmpl w:val="93CEC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8EC7734"/>
    <w:multiLevelType w:val="hybridMultilevel"/>
    <w:tmpl w:val="9D148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F7818"/>
    <w:multiLevelType w:val="hybridMultilevel"/>
    <w:tmpl w:val="22E88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C270C"/>
    <w:multiLevelType w:val="multilevel"/>
    <w:tmpl w:val="46186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2A8F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5"/>
  </w:num>
  <w:num w:numId="5">
    <w:abstractNumId w:val="6"/>
  </w:num>
  <w:num w:numId="6">
    <w:abstractNumId w:val="4"/>
  </w:num>
  <w:num w:numId="7">
    <w:abstractNumId w:val="12"/>
  </w:num>
  <w:num w:numId="8">
    <w:abstractNumId w:val="16"/>
  </w:num>
  <w:num w:numId="9">
    <w:abstractNumId w:val="7"/>
  </w:num>
  <w:num w:numId="10">
    <w:abstractNumId w:val="10"/>
  </w:num>
  <w:num w:numId="11">
    <w:abstractNumId w:val="11"/>
  </w:num>
  <w:num w:numId="12">
    <w:abstractNumId w:val="14"/>
  </w:num>
  <w:num w:numId="13">
    <w:abstractNumId w:val="0"/>
  </w:num>
  <w:num w:numId="14">
    <w:abstractNumId w:val="9"/>
  </w:num>
  <w:num w:numId="15">
    <w:abstractNumId w:val="5"/>
  </w:num>
  <w:num w:numId="16">
    <w:abstractNumId w:val="3"/>
  </w:num>
  <w:num w:numId="1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36D6"/>
    <w:rsid w:val="001B457D"/>
    <w:rsid w:val="001C0D67"/>
    <w:rsid w:val="001C6604"/>
    <w:rsid w:val="001D2C9E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4239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2F65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0728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59D"/>
    <w:rsid w:val="005E2947"/>
    <w:rsid w:val="00602D67"/>
    <w:rsid w:val="0061490E"/>
    <w:rsid w:val="006168AB"/>
    <w:rsid w:val="00622345"/>
    <w:rsid w:val="006430C7"/>
    <w:rsid w:val="00644B1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4B7"/>
    <w:rsid w:val="006C58E1"/>
    <w:rsid w:val="006C7150"/>
    <w:rsid w:val="006F0949"/>
    <w:rsid w:val="006F3AE3"/>
    <w:rsid w:val="007002F1"/>
    <w:rsid w:val="00700371"/>
    <w:rsid w:val="00704401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B55DB"/>
    <w:rsid w:val="007C23FE"/>
    <w:rsid w:val="007C7155"/>
    <w:rsid w:val="007D50CD"/>
    <w:rsid w:val="007D75DA"/>
    <w:rsid w:val="007E2336"/>
    <w:rsid w:val="007F1D02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4FF9"/>
    <w:rsid w:val="00847786"/>
    <w:rsid w:val="00853E81"/>
    <w:rsid w:val="0085698C"/>
    <w:rsid w:val="0085795B"/>
    <w:rsid w:val="00860518"/>
    <w:rsid w:val="00872C65"/>
    <w:rsid w:val="00873AA9"/>
    <w:rsid w:val="00875C67"/>
    <w:rsid w:val="008A62CE"/>
    <w:rsid w:val="008C6704"/>
    <w:rsid w:val="008D2C8E"/>
    <w:rsid w:val="008D4002"/>
    <w:rsid w:val="008E54F0"/>
    <w:rsid w:val="008F49FE"/>
    <w:rsid w:val="00903770"/>
    <w:rsid w:val="00904ED1"/>
    <w:rsid w:val="0090734D"/>
    <w:rsid w:val="0091247B"/>
    <w:rsid w:val="00917B2B"/>
    <w:rsid w:val="009232D6"/>
    <w:rsid w:val="00924219"/>
    <w:rsid w:val="009310CA"/>
    <w:rsid w:val="009442B7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267E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84958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5AC9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46C0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3BD4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96F"/>
    <w:rsid w:val="00F03AD0"/>
    <w:rsid w:val="00F07920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3EC7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D590D0F-E354-432E-9525-1081BAB1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EF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9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35B71-9FE8-410D-B6E0-5834037F4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42</cp:revision>
  <dcterms:created xsi:type="dcterms:W3CDTF">2021-08-15T19:40:00Z</dcterms:created>
  <dcterms:modified xsi:type="dcterms:W3CDTF">2024-08-23T06:04:00Z</dcterms:modified>
</cp:coreProperties>
</file>